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4"/>
        <w:gridCol w:w="2332"/>
        <w:gridCol w:w="4400"/>
        <w:gridCol w:w="5423"/>
      </w:tblGrid>
      <w:tr w:rsidR="00692030" w:rsidRPr="00722F0F" w:rsidTr="007778D4">
        <w:tc>
          <w:tcPr>
            <w:tcW w:w="1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30" w:rsidRPr="008C701F" w:rsidRDefault="00692030" w:rsidP="007778D4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722F0F">
              <w:rPr>
                <w:rFonts w:cstheme="minorHAnsi"/>
                <w:color w:val="FF0000"/>
                <w:sz w:val="24"/>
                <w:szCs w:val="24"/>
              </w:rPr>
              <w:br w:type="page"/>
            </w:r>
            <w:r w:rsidRPr="008C701F">
              <w:rPr>
                <w:rFonts w:ascii="Helvetica" w:hAnsi="Helvetica" w:cstheme="minorHAnsi"/>
                <w:b/>
                <w:sz w:val="28"/>
                <w:szCs w:val="28"/>
              </w:rPr>
              <w:t>C</w:t>
            </w:r>
            <w:r w:rsidRPr="008C701F">
              <w:rPr>
                <w:rFonts w:ascii="Helvetica" w:hAnsi="Helvetica" w:cstheme="minorHAnsi"/>
                <w:b/>
                <w:sz w:val="28"/>
                <w:szCs w:val="28"/>
              </w:rPr>
              <w:t>ontinuing Professional Development (C</w:t>
            </w:r>
            <w:r w:rsidRPr="008C701F">
              <w:rPr>
                <w:rFonts w:ascii="Helvetica" w:hAnsi="Helvetica" w:cstheme="minorHAnsi"/>
                <w:b/>
                <w:sz w:val="28"/>
                <w:szCs w:val="28"/>
              </w:rPr>
              <w:t>PD</w:t>
            </w:r>
            <w:r w:rsidRPr="008C701F">
              <w:rPr>
                <w:rFonts w:ascii="Helvetica" w:hAnsi="Helvetica" w:cstheme="minorHAnsi"/>
                <w:b/>
                <w:sz w:val="28"/>
                <w:szCs w:val="28"/>
              </w:rPr>
              <w:t>)</w:t>
            </w:r>
            <w:r w:rsidRPr="008C701F">
              <w:rPr>
                <w:rFonts w:ascii="Helvetica" w:hAnsi="Helvetica" w:cstheme="minorHAnsi"/>
                <w:b/>
                <w:sz w:val="28"/>
                <w:szCs w:val="28"/>
              </w:rPr>
              <w:t xml:space="preserve"> record</w:t>
            </w:r>
            <w:r w:rsidRPr="008C701F">
              <w:rPr>
                <w:rFonts w:ascii="Helvetica" w:hAnsi="Helvetica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92030" w:rsidRPr="00722F0F" w:rsidTr="007778D4">
        <w:trPr>
          <w:trHeight w:val="425"/>
        </w:trPr>
        <w:tc>
          <w:tcPr>
            <w:tcW w:w="3936" w:type="dxa"/>
            <w:gridSpan w:val="2"/>
          </w:tcPr>
          <w:p w:rsidR="00692030" w:rsidRPr="008C701F" w:rsidRDefault="00692030" w:rsidP="00692030">
            <w:pPr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9823" w:type="dxa"/>
            <w:gridSpan w:val="2"/>
          </w:tcPr>
          <w:p w:rsidR="00692030" w:rsidRPr="008C701F" w:rsidRDefault="00692030" w:rsidP="00692030">
            <w:pPr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 xml:space="preserve">HCPC Membership Number: </w:t>
            </w:r>
          </w:p>
        </w:tc>
      </w:tr>
      <w:tr w:rsidR="00692030" w:rsidRPr="00722F0F" w:rsidTr="007778D4">
        <w:tc>
          <w:tcPr>
            <w:tcW w:w="1604" w:type="dxa"/>
          </w:tcPr>
          <w:p w:rsidR="00692030" w:rsidRPr="008C701F" w:rsidRDefault="00692030" w:rsidP="007778D4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 xml:space="preserve">Key dates </w:t>
            </w:r>
          </w:p>
        </w:tc>
        <w:tc>
          <w:tcPr>
            <w:tcW w:w="2332" w:type="dxa"/>
          </w:tcPr>
          <w:p w:rsidR="00692030" w:rsidRPr="008C701F" w:rsidRDefault="00692030" w:rsidP="007778D4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4400" w:type="dxa"/>
          </w:tcPr>
          <w:p w:rsidR="00692030" w:rsidRPr="008C701F" w:rsidRDefault="00692030" w:rsidP="007778D4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>What did you learn?</w:t>
            </w:r>
          </w:p>
        </w:tc>
        <w:tc>
          <w:tcPr>
            <w:tcW w:w="5423" w:type="dxa"/>
          </w:tcPr>
          <w:p w:rsidR="00692030" w:rsidRPr="008C701F" w:rsidRDefault="00692030" w:rsidP="007778D4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>How will this impact on your practice?</w:t>
            </w:r>
          </w:p>
        </w:tc>
      </w:tr>
      <w:tr w:rsidR="00692030" w:rsidRPr="00722F0F" w:rsidTr="007778D4">
        <w:tc>
          <w:tcPr>
            <w:tcW w:w="1604" w:type="dxa"/>
          </w:tcPr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Pr="00722F0F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92030" w:rsidRPr="00056D77" w:rsidRDefault="00692030" w:rsidP="007778D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:rsidR="00692030" w:rsidRPr="00722F0F" w:rsidRDefault="00692030" w:rsidP="007778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3" w:type="dxa"/>
          </w:tcPr>
          <w:p w:rsidR="00692030" w:rsidRPr="00056D77" w:rsidRDefault="00692030" w:rsidP="007778D4">
            <w:pPr>
              <w:tabs>
                <w:tab w:val="center" w:pos="260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2030" w:rsidRPr="00722F0F" w:rsidTr="007778D4">
        <w:tc>
          <w:tcPr>
            <w:tcW w:w="1604" w:type="dxa"/>
          </w:tcPr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92030" w:rsidRDefault="00692030" w:rsidP="007778D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:rsidR="00692030" w:rsidRDefault="00692030" w:rsidP="007778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3" w:type="dxa"/>
          </w:tcPr>
          <w:p w:rsidR="00692030" w:rsidRDefault="00692030" w:rsidP="007778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2030" w:rsidRPr="00722F0F" w:rsidTr="007778D4">
        <w:tc>
          <w:tcPr>
            <w:tcW w:w="1604" w:type="dxa"/>
          </w:tcPr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Pr="00722F0F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92030" w:rsidRPr="009B0C15" w:rsidRDefault="00692030" w:rsidP="007778D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:rsidR="00692030" w:rsidRDefault="00692030" w:rsidP="007778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3" w:type="dxa"/>
          </w:tcPr>
          <w:p w:rsidR="00692030" w:rsidRDefault="00692030" w:rsidP="007778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2030" w:rsidRPr="00722F0F" w:rsidTr="007778D4">
        <w:tc>
          <w:tcPr>
            <w:tcW w:w="1604" w:type="dxa"/>
          </w:tcPr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Pr="00722F0F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92030" w:rsidRPr="009B0C15" w:rsidRDefault="00692030" w:rsidP="007778D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:rsidR="00692030" w:rsidRPr="00722F0F" w:rsidRDefault="00692030" w:rsidP="007778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3" w:type="dxa"/>
          </w:tcPr>
          <w:p w:rsidR="00692030" w:rsidRPr="00722F0F" w:rsidRDefault="00692030" w:rsidP="007778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92030" w:rsidRPr="00722F0F" w:rsidTr="007778D4">
        <w:tc>
          <w:tcPr>
            <w:tcW w:w="1604" w:type="dxa"/>
          </w:tcPr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2030" w:rsidRPr="00722F0F" w:rsidRDefault="00692030" w:rsidP="007778D4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92030" w:rsidRPr="00721D4B" w:rsidRDefault="00692030" w:rsidP="007778D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400" w:type="dxa"/>
          </w:tcPr>
          <w:p w:rsidR="00692030" w:rsidRPr="00722F0F" w:rsidRDefault="00692030" w:rsidP="007778D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23" w:type="dxa"/>
          </w:tcPr>
          <w:p w:rsidR="00692030" w:rsidRPr="00722F0F" w:rsidRDefault="00692030" w:rsidP="007778D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A612E6" w:rsidRDefault="00A612E6"/>
    <w:sectPr w:rsidR="00A612E6" w:rsidSect="006920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2030"/>
    <w:rsid w:val="00692030"/>
    <w:rsid w:val="008C701F"/>
    <w:rsid w:val="00A6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Haringey Council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ACODSXG</dc:creator>
  <cp:lastModifiedBy>ACODSXG</cp:lastModifiedBy>
  <cp:revision>2</cp:revision>
  <dcterms:created xsi:type="dcterms:W3CDTF">2014-03-28T10:57:00Z</dcterms:created>
  <dcterms:modified xsi:type="dcterms:W3CDTF">2014-03-28T11:00:00Z</dcterms:modified>
</cp:coreProperties>
</file>